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DC" w:rsidRDefault="004A78DC" w:rsidP="004A78DC">
      <w:pPr>
        <w:spacing w:after="0" w:line="276" w:lineRule="auto"/>
        <w:jc w:val="center"/>
        <w:rPr>
          <w:rFonts w:ascii="Times New Roman" w:hAnsi="Times New Roman" w:cs="Times New Roman"/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F1736" wp14:editId="55CA3C4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858000" cy="1238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5FD1" w:rsidRPr="004A78DC" w:rsidRDefault="00B65FD1" w:rsidP="004A78DC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8DC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 ready for the</w:t>
                            </w:r>
                          </w:p>
                          <w:p w:rsidR="00B65FD1" w:rsidRPr="004A78DC" w:rsidRDefault="004A78DC" w:rsidP="004A78DC">
                            <w:pPr>
                              <w:spacing w:after="0" w:line="276" w:lineRule="auto"/>
                              <w:jc w:val="center"/>
                              <w:rPr>
                                <w:rFonts w:ascii="Garfield" w:hAnsi="Garfield"/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field" w:hAnsi="Garfield"/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Super Hero </w:t>
                            </w:r>
                            <w:r w:rsidRPr="004A78DC">
                              <w:rPr>
                                <w:rFonts w:ascii="Garfield" w:hAnsi="Garfield"/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F17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8.8pt;margin-top:.45pt;width:540pt;height:9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" filled="f" stroked="f">
                <v:fill o:detectmouseclick="t"/>
                <v:textbox>
                  <w:txbxContent>
                    <w:p w:rsidR="00B65FD1" w:rsidRPr="004A78DC" w:rsidRDefault="00B65FD1" w:rsidP="004A78DC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78DC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 ready for the</w:t>
                      </w:r>
                    </w:p>
                    <w:p w:rsidR="00B65FD1" w:rsidRPr="004A78DC" w:rsidRDefault="004A78DC" w:rsidP="004A78DC">
                      <w:pPr>
                        <w:spacing w:after="0" w:line="276" w:lineRule="auto"/>
                        <w:jc w:val="center"/>
                        <w:rPr>
                          <w:rFonts w:ascii="Garfield" w:hAnsi="Garfield"/>
                          <w:b/>
                          <w:noProof/>
                          <w:color w:val="00B0F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field" w:hAnsi="Garfield"/>
                          <w:b/>
                          <w:noProof/>
                          <w:color w:val="00B0F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Super Hero </w:t>
                      </w:r>
                      <w:r w:rsidRPr="004A78DC">
                        <w:rPr>
                          <w:rFonts w:ascii="Garfield" w:hAnsi="Garfield"/>
                          <w:b/>
                          <w:noProof/>
                          <w:color w:val="00B0F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Academy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78DC" w:rsidRPr="004A78DC" w:rsidRDefault="004A78DC" w:rsidP="004A78DC">
      <w:pPr>
        <w:spacing w:after="0" w:line="276" w:lineRule="auto"/>
        <w:jc w:val="center"/>
        <w:rPr>
          <w:rFonts w:ascii="Times New Roman" w:hAnsi="Times New Roman" w:cs="Times New Roman"/>
          <w:b/>
          <w:noProof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A78DC" w:rsidRPr="004A78DC" w:rsidRDefault="00CB5D59" w:rsidP="004A78DC">
      <w:pPr>
        <w:spacing w:after="0" w:line="276" w:lineRule="auto"/>
        <w:jc w:val="center"/>
        <w:rPr>
          <w:rFonts w:ascii="Times New Roman" w:hAnsi="Times New Roman" w:cs="Times New Roman"/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B80157B" wp14:editId="5BC4F06A">
                <wp:simplePos x="0" y="0"/>
                <wp:positionH relativeFrom="column">
                  <wp:posOffset>4324350</wp:posOffset>
                </wp:positionH>
                <wp:positionV relativeFrom="paragraph">
                  <wp:posOffset>763270</wp:posOffset>
                </wp:positionV>
                <wp:extent cx="2360930" cy="472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5D" w:rsidRPr="00A6695D" w:rsidRDefault="00A57FF1" w:rsidP="00A66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669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Help Purple Ligh</w:t>
                            </w:r>
                            <w:r w:rsidR="00A6695D" w:rsidRPr="00A669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tning and Scarlet</w:t>
                            </w:r>
                          </w:p>
                          <w:p w:rsidR="00A6695D" w:rsidRPr="00A6695D" w:rsidRDefault="00A6695D" w:rsidP="00A66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69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Mask stop the </w:t>
                            </w:r>
                            <w:r w:rsidR="00A57FF1" w:rsidRPr="00A669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Bystande</w:t>
                            </w:r>
                            <w:r w:rsidRPr="00A669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 Effect</w:t>
                            </w:r>
                          </w:p>
                          <w:p w:rsidR="00A57FF1" w:rsidRPr="00A6695D" w:rsidRDefault="00A6695D" w:rsidP="00A66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69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gramStart"/>
                            <w:r w:rsidR="00FD2DCD" w:rsidRPr="00A669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by</w:t>
                            </w:r>
                            <w:proofErr w:type="gramEnd"/>
                            <w:r w:rsidR="00FD2DCD" w:rsidRPr="00A669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creating a new</w:t>
                            </w:r>
                            <w:r w:rsidR="00A57FF1" w:rsidRPr="00A669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hero</w:t>
                            </w:r>
                            <w:r w:rsidR="00FD2DCD" w:rsidRPr="00A669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join the Super Hero Academy.</w:t>
                            </w:r>
                          </w:p>
                          <w:p w:rsidR="00A6695D" w:rsidRPr="00A6695D" w:rsidRDefault="00A6695D" w:rsidP="00A669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6695D" w:rsidRPr="00A6695D" w:rsidRDefault="00CB5D59" w:rsidP="00A669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69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Your hero must use at least one of the fol</w:t>
                            </w:r>
                            <w:r w:rsidR="00A6695D" w:rsidRPr="00A669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lowing upstander powers: </w:t>
                            </w:r>
                            <w:r w:rsidR="00A6695D" w:rsidRPr="00A6695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vision; listen; confidence; caring;</w:t>
                            </w:r>
                            <w:r w:rsidRPr="00A6695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speed</w:t>
                            </w:r>
                          </w:p>
                          <w:p w:rsidR="00A6695D" w:rsidRPr="00A6695D" w:rsidRDefault="00A6695D" w:rsidP="00A669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5D59" w:rsidRPr="00A6695D" w:rsidRDefault="00CB5D59" w:rsidP="00A669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669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Your hero costume must have at least one </w:t>
                            </w:r>
                            <w:r w:rsidRPr="00A6695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teal-colored ribbon</w:t>
                            </w:r>
                          </w:p>
                          <w:p w:rsidR="00A6695D" w:rsidRPr="00A6695D" w:rsidRDefault="00A6695D" w:rsidP="00A669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5D59" w:rsidRPr="00A6695D" w:rsidRDefault="00CB5D59" w:rsidP="00A669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69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Limit one (1) entry per student</w:t>
                            </w:r>
                          </w:p>
                          <w:p w:rsidR="00A6695D" w:rsidRPr="00A6695D" w:rsidRDefault="00A6695D" w:rsidP="00A669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5D59" w:rsidRPr="00A6695D" w:rsidRDefault="00A6695D" w:rsidP="00A669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69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B5D59" w:rsidRPr="00A669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Artwork must be on paper no larger than 8.5” x 11”</w:t>
                            </w:r>
                          </w:p>
                          <w:p w:rsidR="00A6695D" w:rsidRPr="00A6695D" w:rsidRDefault="00A6695D" w:rsidP="00A669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B5D59" w:rsidRPr="00A6695D" w:rsidRDefault="00CB5D59" w:rsidP="00A669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69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Super hero design must be entirely original and free from any copyrighted material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0157B" id="Text Box 2" o:spid="_x0000_s1027" type="#_x0000_t202" style="position:absolute;left:0;text-align:left;margin-left:340.5pt;margin-top:60.1pt;width:185.9pt;height:372pt;z-index:-2516520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BpKAIAAE4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">
                <v:textbox>
                  <w:txbxContent>
                    <w:p w:rsidR="00A6695D" w:rsidRPr="00A6695D" w:rsidRDefault="00A57FF1" w:rsidP="00A66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A669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Help Purple Ligh</w:t>
                      </w:r>
                      <w:r w:rsidR="00A6695D" w:rsidRPr="00A669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tning and Scarlet</w:t>
                      </w:r>
                    </w:p>
                    <w:p w:rsidR="00A6695D" w:rsidRPr="00A6695D" w:rsidRDefault="00A6695D" w:rsidP="00A66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69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Mask stop the </w:t>
                      </w:r>
                      <w:r w:rsidR="00A57FF1" w:rsidRPr="00A669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Bystande</w:t>
                      </w:r>
                      <w:r w:rsidRPr="00A669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 Effect</w:t>
                      </w:r>
                    </w:p>
                    <w:p w:rsidR="00A57FF1" w:rsidRPr="00A6695D" w:rsidRDefault="00A6695D" w:rsidP="00A66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69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proofErr w:type="gramStart"/>
                      <w:r w:rsidR="00FD2DCD" w:rsidRPr="00A669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by</w:t>
                      </w:r>
                      <w:proofErr w:type="gramEnd"/>
                      <w:r w:rsidR="00FD2DCD" w:rsidRPr="00A669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creating a new</w:t>
                      </w:r>
                      <w:r w:rsidR="00A57FF1" w:rsidRPr="00A669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hero</w:t>
                      </w:r>
                      <w:r w:rsidR="00FD2DCD" w:rsidRPr="00A669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join the Super Hero Academy.</w:t>
                      </w:r>
                    </w:p>
                    <w:p w:rsidR="00A6695D" w:rsidRPr="00A6695D" w:rsidRDefault="00A6695D" w:rsidP="00A669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6695D" w:rsidRPr="00A6695D" w:rsidRDefault="00CB5D59" w:rsidP="00A6695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69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Your hero must use at least one of the fol</w:t>
                      </w:r>
                      <w:r w:rsidR="00A6695D" w:rsidRPr="00A669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lowing upstander powers: </w:t>
                      </w:r>
                      <w:r w:rsidR="00A6695D" w:rsidRPr="00A6695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vision; listen; confidence; caring;</w:t>
                      </w:r>
                      <w:r w:rsidRPr="00A6695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speed</w:t>
                      </w:r>
                    </w:p>
                    <w:p w:rsidR="00A6695D" w:rsidRPr="00A6695D" w:rsidRDefault="00A6695D" w:rsidP="00A6695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5D59" w:rsidRPr="00A6695D" w:rsidRDefault="00CB5D59" w:rsidP="00A6695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669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Your hero costume must have at least one </w:t>
                      </w:r>
                      <w:r w:rsidRPr="00A6695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teal-colored ribbon</w:t>
                      </w:r>
                    </w:p>
                    <w:p w:rsidR="00A6695D" w:rsidRPr="00A6695D" w:rsidRDefault="00A6695D" w:rsidP="00A6695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5D59" w:rsidRPr="00A6695D" w:rsidRDefault="00CB5D59" w:rsidP="00A6695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69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Limit one (1) entry per student</w:t>
                      </w:r>
                    </w:p>
                    <w:p w:rsidR="00A6695D" w:rsidRPr="00A6695D" w:rsidRDefault="00A6695D" w:rsidP="00A6695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5D59" w:rsidRPr="00A6695D" w:rsidRDefault="00A6695D" w:rsidP="00A6695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69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="00CB5D59" w:rsidRPr="00A669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Artwork must be on paper no larger than 8.5” x 11”</w:t>
                      </w:r>
                    </w:p>
                    <w:p w:rsidR="00A6695D" w:rsidRPr="00A6695D" w:rsidRDefault="00A6695D" w:rsidP="00A6695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B5D59" w:rsidRPr="00A6695D" w:rsidRDefault="00CB5D59" w:rsidP="00A6695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69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Super hero design must be entirely original and free from any copyrighted material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A57FF1">
        <w:rPr>
          <w:noProof/>
        </w:rPr>
        <w:drawing>
          <wp:anchor distT="0" distB="0" distL="114300" distR="114300" simplePos="0" relativeHeight="251658240" behindDoc="0" locked="0" layoutInCell="1" allowOverlap="1" wp14:anchorId="5341BBBF" wp14:editId="1BCC8022">
            <wp:simplePos x="0" y="0"/>
            <wp:positionH relativeFrom="margin">
              <wp:align>left</wp:align>
            </wp:positionH>
            <wp:positionV relativeFrom="paragraph">
              <wp:posOffset>415290</wp:posOffset>
            </wp:positionV>
            <wp:extent cx="3380345" cy="4772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erhero Male Color_Final01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34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8DC" w:rsidRPr="004A78DC">
        <w:rPr>
          <w:rFonts w:ascii="Times New Roman" w:hAnsi="Times New Roman" w:cs="Times New Roman"/>
          <w:b/>
          <w:noProof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Create-a-Hero Contest!</w:t>
      </w:r>
    </w:p>
    <w:p w:rsidR="00110926" w:rsidRDefault="00A57FF1">
      <w:r>
        <w:rPr>
          <w:noProof/>
        </w:rPr>
        <w:drawing>
          <wp:anchor distT="0" distB="0" distL="114300" distR="114300" simplePos="0" relativeHeight="251660288" behindDoc="0" locked="0" layoutInCell="1" allowOverlap="1" wp14:anchorId="0DFB5F4B" wp14:editId="7F83737E">
            <wp:simplePos x="0" y="0"/>
            <wp:positionH relativeFrom="margin">
              <wp:align>right</wp:align>
            </wp:positionH>
            <wp:positionV relativeFrom="paragraph">
              <wp:posOffset>5081270</wp:posOffset>
            </wp:positionV>
            <wp:extent cx="2949575" cy="2169303"/>
            <wp:effectExtent l="0" t="0" r="317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o Academy Logo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2169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2642D61" wp14:editId="782DB914">
            <wp:simplePos x="0" y="0"/>
            <wp:positionH relativeFrom="margin">
              <wp:posOffset>1657350</wp:posOffset>
            </wp:positionH>
            <wp:positionV relativeFrom="paragraph">
              <wp:posOffset>233680</wp:posOffset>
            </wp:positionV>
            <wp:extent cx="3128645" cy="4352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hero Female Color_Final04.pn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0926" w:rsidSect="00B65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fiel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075B6"/>
    <w:multiLevelType w:val="hybridMultilevel"/>
    <w:tmpl w:val="11C29948"/>
    <w:lvl w:ilvl="0" w:tplc="E4DC7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D1"/>
    <w:rsid w:val="00110926"/>
    <w:rsid w:val="004A78DC"/>
    <w:rsid w:val="00A57FF1"/>
    <w:rsid w:val="00A6695D"/>
    <w:rsid w:val="00B65FD1"/>
    <w:rsid w:val="00CB5D59"/>
    <w:rsid w:val="00FD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0ECF1-4A41-498D-8D25-2A376DC1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Landry</dc:creator>
  <cp:keywords/>
  <dc:description/>
  <cp:lastModifiedBy>Sean Landry</cp:lastModifiedBy>
  <cp:revision>1</cp:revision>
  <dcterms:created xsi:type="dcterms:W3CDTF">2015-04-06T13:51:00Z</dcterms:created>
  <dcterms:modified xsi:type="dcterms:W3CDTF">2015-04-10T02:33:00Z</dcterms:modified>
</cp:coreProperties>
</file>