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1"/>
        <w:tblpPr w:leftFromText="180" w:rightFromText="180" w:vertAnchor="page" w:horzAnchor="margin" w:tblpXSpec="center" w:tblpY="2026"/>
        <w:tblW w:w="14485" w:type="dxa"/>
        <w:tblLayout w:type="fixed"/>
        <w:tblLook w:val="04A0" w:firstRow="1" w:lastRow="0" w:firstColumn="1" w:lastColumn="0" w:noHBand="0" w:noVBand="1"/>
      </w:tblPr>
      <w:tblGrid>
        <w:gridCol w:w="1510"/>
        <w:gridCol w:w="1995"/>
        <w:gridCol w:w="1980"/>
        <w:gridCol w:w="2700"/>
        <w:gridCol w:w="1350"/>
        <w:gridCol w:w="1620"/>
        <w:gridCol w:w="1260"/>
        <w:gridCol w:w="1170"/>
        <w:gridCol w:w="900"/>
      </w:tblGrid>
      <w:tr w:rsidR="008A61B3" w14:paraId="5B1C1B3E" w14:textId="77777777" w:rsidTr="009E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30F82DAF" w14:textId="77777777" w:rsidR="008A61B3" w:rsidRDefault="008A61B3" w:rsidP="009E78A8">
            <w:pPr>
              <w:jc w:val="center"/>
            </w:pPr>
            <w:bookmarkStart w:id="0" w:name="_GoBack" w:colFirst="7" w:colLast="7"/>
            <w:r>
              <w:t>Agency</w:t>
            </w:r>
          </w:p>
        </w:tc>
        <w:tc>
          <w:tcPr>
            <w:tcW w:w="1995" w:type="dxa"/>
            <w:vAlign w:val="center"/>
          </w:tcPr>
          <w:p w14:paraId="3BFD54A9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980" w:type="dxa"/>
            <w:vAlign w:val="center"/>
          </w:tcPr>
          <w:p w14:paraId="00A5B92E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700" w:type="dxa"/>
            <w:vAlign w:val="center"/>
          </w:tcPr>
          <w:p w14:paraId="70BDCEC2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350" w:type="dxa"/>
            <w:vAlign w:val="center"/>
          </w:tcPr>
          <w:p w14:paraId="3CB1D965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 phone number</w:t>
            </w:r>
          </w:p>
        </w:tc>
        <w:tc>
          <w:tcPr>
            <w:tcW w:w="1620" w:type="dxa"/>
            <w:vAlign w:val="center"/>
          </w:tcPr>
          <w:p w14:paraId="0DEDD2E2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Catchment area</w:t>
            </w:r>
          </w:p>
        </w:tc>
        <w:tc>
          <w:tcPr>
            <w:tcW w:w="1260" w:type="dxa"/>
            <w:vAlign w:val="center"/>
          </w:tcPr>
          <w:p w14:paraId="77BFDDBF" w14:textId="77777777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Office</w:t>
            </w:r>
          </w:p>
        </w:tc>
        <w:tc>
          <w:tcPr>
            <w:tcW w:w="1170" w:type="dxa"/>
            <w:vAlign w:val="center"/>
          </w:tcPr>
          <w:p w14:paraId="16AAEAB1" w14:textId="36A08323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of focus</w:t>
            </w:r>
          </w:p>
        </w:tc>
        <w:tc>
          <w:tcPr>
            <w:tcW w:w="900" w:type="dxa"/>
          </w:tcPr>
          <w:p w14:paraId="35FA36FB" w14:textId="2EBCB8B8" w:rsidR="008A61B3" w:rsidRDefault="008A61B3" w:rsidP="009E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</w:tr>
      <w:tr w:rsidR="008A61B3" w:rsidRPr="00DF6D56" w14:paraId="420DDB5A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20175CD5" w14:textId="77777777" w:rsidR="008A61B3" w:rsidRPr="00DF6D56" w:rsidRDefault="008A61B3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AMHC</w:t>
            </w:r>
          </w:p>
        </w:tc>
        <w:tc>
          <w:tcPr>
            <w:tcW w:w="1995" w:type="dxa"/>
            <w:vAlign w:val="center"/>
          </w:tcPr>
          <w:p w14:paraId="3B5111D3" w14:textId="6677988F" w:rsidR="008A61B3" w:rsidRPr="00DF6D56" w:rsidRDefault="004E786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Annunziata</w:t>
            </w:r>
          </w:p>
        </w:tc>
        <w:tc>
          <w:tcPr>
            <w:tcW w:w="1980" w:type="dxa"/>
            <w:vAlign w:val="center"/>
          </w:tcPr>
          <w:p w14:paraId="30259934" w14:textId="63058977" w:rsidR="008A61B3" w:rsidRPr="00DF6D56" w:rsidRDefault="004E786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2D7339A8" w14:textId="05CA03EC" w:rsidR="008A61B3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4E786F">
                <w:rPr>
                  <w:rStyle w:val="Hyperlink"/>
                  <w:sz w:val="20"/>
                  <w:szCs w:val="20"/>
                </w:rPr>
                <w:t>vannunziata@amhc.org</w:t>
              </w:r>
            </w:hyperlink>
          </w:p>
        </w:tc>
        <w:tc>
          <w:tcPr>
            <w:tcW w:w="1350" w:type="dxa"/>
            <w:vAlign w:val="center"/>
          </w:tcPr>
          <w:p w14:paraId="3877ACBC" w14:textId="3205298F" w:rsidR="008A61B3" w:rsidRPr="00DF6D56" w:rsidRDefault="008A61B3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2A85CE" w14:textId="01984D1A" w:rsidR="008A61B3" w:rsidRPr="00DF6D56" w:rsidRDefault="004E786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Aroostook</w:t>
            </w:r>
          </w:p>
        </w:tc>
        <w:tc>
          <w:tcPr>
            <w:tcW w:w="1260" w:type="dxa"/>
            <w:vAlign w:val="center"/>
          </w:tcPr>
          <w:p w14:paraId="145C240D" w14:textId="1B272710" w:rsidR="008A61B3" w:rsidRPr="00DF6D56" w:rsidRDefault="004E786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Houlton</w:t>
            </w:r>
          </w:p>
        </w:tc>
        <w:tc>
          <w:tcPr>
            <w:tcW w:w="1170" w:type="dxa"/>
            <w:vAlign w:val="center"/>
          </w:tcPr>
          <w:p w14:paraId="2DDFD600" w14:textId="77777777" w:rsidR="008A61B3" w:rsidRPr="00DF6D56" w:rsidRDefault="008A61B3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217837" w14:textId="22FDEF68" w:rsidR="008A61B3" w:rsidRPr="00DF6D56" w:rsidRDefault="004E786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</w:t>
            </w:r>
          </w:p>
        </w:tc>
      </w:tr>
      <w:tr w:rsidR="00685118" w:rsidRPr="00DF6D56" w14:paraId="04D14BC4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15564E60" w14:textId="59D81C25" w:rsidR="00685118" w:rsidRPr="00DF6D56" w:rsidRDefault="00685118" w:rsidP="009E78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AMHC</w:t>
            </w:r>
          </w:p>
        </w:tc>
        <w:tc>
          <w:tcPr>
            <w:tcW w:w="1995" w:type="dxa"/>
            <w:vAlign w:val="center"/>
          </w:tcPr>
          <w:p w14:paraId="2B0967A2" w14:textId="311F268F" w:rsidR="00685118" w:rsidRDefault="007246F2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Pelletier</w:t>
            </w:r>
          </w:p>
        </w:tc>
        <w:tc>
          <w:tcPr>
            <w:tcW w:w="1980" w:type="dxa"/>
            <w:vAlign w:val="center"/>
          </w:tcPr>
          <w:p w14:paraId="22D97284" w14:textId="77777777" w:rsidR="00685118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B0B026E" w14:textId="02AD071A" w:rsidR="00685118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0" w:history="1">
              <w:r w:rsidR="007246F2" w:rsidRPr="00727F28">
                <w:rPr>
                  <w:rStyle w:val="Hyperlink"/>
                  <w:sz w:val="20"/>
                  <w:szCs w:val="20"/>
                </w:rPr>
                <w:t>kpelletier@amhc.org</w:t>
              </w:r>
            </w:hyperlink>
          </w:p>
        </w:tc>
        <w:tc>
          <w:tcPr>
            <w:tcW w:w="1350" w:type="dxa"/>
            <w:vAlign w:val="center"/>
          </w:tcPr>
          <w:p w14:paraId="4068EC95" w14:textId="77777777" w:rsidR="00685118" w:rsidRPr="00DF6D56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48F9EE" w14:textId="77777777" w:rsidR="00685118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A8E538" w14:textId="77777777" w:rsidR="00685118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6E734E" w14:textId="77777777" w:rsidR="00685118" w:rsidRPr="00DF6D56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84A48A2" w14:textId="77777777" w:rsidR="00685118" w:rsidRDefault="0068511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72D4" w:rsidRPr="00DF6D56" w14:paraId="6BBC769B" w14:textId="77777777" w:rsidTr="0032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2686B36D" w14:textId="4D24D7EC" w:rsidR="007572D4" w:rsidRPr="00DF6D56" w:rsidRDefault="007572D4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AMHC</w:t>
            </w:r>
          </w:p>
        </w:tc>
        <w:tc>
          <w:tcPr>
            <w:tcW w:w="1995" w:type="dxa"/>
            <w:vAlign w:val="center"/>
          </w:tcPr>
          <w:p w14:paraId="189E3158" w14:textId="41B690FB" w:rsidR="007572D4" w:rsidRPr="00DF6D56" w:rsidRDefault="007572D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Wendy Page</w:t>
            </w:r>
          </w:p>
        </w:tc>
        <w:tc>
          <w:tcPr>
            <w:tcW w:w="1980" w:type="dxa"/>
            <w:vAlign w:val="center"/>
          </w:tcPr>
          <w:p w14:paraId="07D7C128" w14:textId="3C9515BB" w:rsidR="007572D4" w:rsidRPr="00DF6D56" w:rsidRDefault="00FB687B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Community Educator</w:t>
            </w:r>
          </w:p>
        </w:tc>
        <w:tc>
          <w:tcPr>
            <w:tcW w:w="2700" w:type="dxa"/>
            <w:vAlign w:val="center"/>
          </w:tcPr>
          <w:p w14:paraId="7B19DA3E" w14:textId="2C39E2DF" w:rsidR="007572D4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1" w:history="1">
              <w:r w:rsidR="00325B4C" w:rsidRPr="00DF6D56">
                <w:rPr>
                  <w:rStyle w:val="Hyperlink"/>
                  <w:sz w:val="20"/>
                  <w:szCs w:val="20"/>
                </w:rPr>
                <w:t>wpage@amhc.org</w:t>
              </w:r>
            </w:hyperlink>
          </w:p>
        </w:tc>
        <w:tc>
          <w:tcPr>
            <w:tcW w:w="1350" w:type="dxa"/>
            <w:vAlign w:val="bottom"/>
          </w:tcPr>
          <w:p w14:paraId="19B5D887" w14:textId="03EF1278" w:rsidR="00325B4C" w:rsidRPr="00DF6D56" w:rsidRDefault="00325B4C" w:rsidP="00325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493-3361 o</w:t>
            </w:r>
          </w:p>
          <w:p w14:paraId="29D67E00" w14:textId="77777777" w:rsidR="007572D4" w:rsidRPr="00DF6D56" w:rsidRDefault="007572D4" w:rsidP="00325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AC9B0C" w14:textId="1C9968C8" w:rsidR="007572D4" w:rsidRPr="00DF6D56" w:rsidRDefault="00325B4C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Aroostook</w:t>
            </w:r>
          </w:p>
        </w:tc>
        <w:tc>
          <w:tcPr>
            <w:tcW w:w="1260" w:type="dxa"/>
            <w:vAlign w:val="center"/>
          </w:tcPr>
          <w:p w14:paraId="0CC4D50F" w14:textId="7760D705" w:rsidR="007572D4" w:rsidRPr="00DF6D56" w:rsidRDefault="00325B4C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Caribou</w:t>
            </w:r>
          </w:p>
        </w:tc>
        <w:tc>
          <w:tcPr>
            <w:tcW w:w="1170" w:type="dxa"/>
            <w:vAlign w:val="center"/>
          </w:tcPr>
          <w:p w14:paraId="762E4EAD" w14:textId="77777777" w:rsidR="007572D4" w:rsidRPr="00DF6D56" w:rsidRDefault="007572D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8D45D2" w14:textId="77777777" w:rsidR="007572D4" w:rsidRPr="00DF6D56" w:rsidRDefault="007572D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D4A" w:rsidRPr="00DF6D56" w14:paraId="6DA88EA5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282CFACF" w14:textId="395E1272" w:rsidR="00CE4D4A" w:rsidRPr="00DF6D56" w:rsidRDefault="00075CFB" w:rsidP="009E78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RRS</w:t>
            </w:r>
          </w:p>
        </w:tc>
        <w:tc>
          <w:tcPr>
            <w:tcW w:w="1995" w:type="dxa"/>
            <w:vAlign w:val="center"/>
          </w:tcPr>
          <w:p w14:paraId="609E90D1" w14:textId="07C9CAD2" w:rsidR="00CE4D4A" w:rsidRPr="00DF6D56" w:rsidRDefault="005F01EF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Amanda Chambers</w:t>
            </w:r>
          </w:p>
        </w:tc>
        <w:tc>
          <w:tcPr>
            <w:tcW w:w="1980" w:type="dxa"/>
            <w:vAlign w:val="center"/>
          </w:tcPr>
          <w:p w14:paraId="3E2695EA" w14:textId="71D3B2C5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695212BD" w14:textId="09BC5AE8" w:rsidR="00CE4D4A" w:rsidRPr="00DF6D56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5F01EF" w:rsidRPr="00DF6D56">
                <w:rPr>
                  <w:rStyle w:val="Hyperlink"/>
                  <w:sz w:val="20"/>
                  <w:szCs w:val="20"/>
                </w:rPr>
                <w:t>achambers@penquis.org</w:t>
              </w:r>
            </w:hyperlink>
            <w:r w:rsidR="005F01EF" w:rsidRPr="00DF6D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CA5C99C" w14:textId="3D757D98" w:rsidR="00CE4D4A" w:rsidRPr="00DF6D56" w:rsidRDefault="003A3147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974-2475</w:t>
            </w:r>
            <w:r w:rsidR="00545143" w:rsidRPr="00DF6D56">
              <w:rPr>
                <w:sz w:val="20"/>
                <w:szCs w:val="20"/>
              </w:rPr>
              <w:t xml:space="preserve"> o</w:t>
            </w:r>
          </w:p>
        </w:tc>
        <w:tc>
          <w:tcPr>
            <w:tcW w:w="1620" w:type="dxa"/>
            <w:vAlign w:val="center"/>
          </w:tcPr>
          <w:p w14:paraId="6B477171" w14:textId="77777777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Penobscot</w:t>
            </w:r>
          </w:p>
          <w:p w14:paraId="4F341D31" w14:textId="2ED7FE47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Piscataquis</w:t>
            </w:r>
          </w:p>
        </w:tc>
        <w:tc>
          <w:tcPr>
            <w:tcW w:w="1260" w:type="dxa"/>
            <w:vAlign w:val="center"/>
          </w:tcPr>
          <w:p w14:paraId="1D50D17F" w14:textId="6DC44294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Dover-Foxcroft</w:t>
            </w:r>
          </w:p>
        </w:tc>
        <w:tc>
          <w:tcPr>
            <w:tcW w:w="1170" w:type="dxa"/>
            <w:vAlign w:val="center"/>
          </w:tcPr>
          <w:p w14:paraId="4081AFCE" w14:textId="77777777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A42544B" w14:textId="77777777" w:rsidR="00CE4D4A" w:rsidRPr="00DF6D56" w:rsidRDefault="00CE4D4A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199E1507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09AA98B" w14:textId="76A01094" w:rsidR="004F502E" w:rsidRPr="00DF6D56" w:rsidRDefault="00075CFB" w:rsidP="009E78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RRS</w:t>
            </w:r>
          </w:p>
        </w:tc>
        <w:tc>
          <w:tcPr>
            <w:tcW w:w="1995" w:type="dxa"/>
            <w:vAlign w:val="center"/>
          </w:tcPr>
          <w:p w14:paraId="58671D26" w14:textId="5E966929" w:rsidR="004F502E" w:rsidRPr="00DF6D56" w:rsidRDefault="005F01EF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Kristie Decker</w:t>
            </w:r>
          </w:p>
        </w:tc>
        <w:tc>
          <w:tcPr>
            <w:tcW w:w="1980" w:type="dxa"/>
            <w:vAlign w:val="center"/>
          </w:tcPr>
          <w:p w14:paraId="06D62AFA" w14:textId="3FE8D69A" w:rsidR="004F502E" w:rsidRPr="00DF6D56" w:rsidRDefault="004E5B5C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Project Coordinator</w:t>
            </w:r>
          </w:p>
        </w:tc>
        <w:tc>
          <w:tcPr>
            <w:tcW w:w="2700" w:type="dxa"/>
            <w:vAlign w:val="center"/>
          </w:tcPr>
          <w:p w14:paraId="613B6913" w14:textId="50BD7615" w:rsidR="004F502E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5F01EF" w:rsidRPr="00DF6D56">
                <w:rPr>
                  <w:rStyle w:val="Hyperlink"/>
                  <w:sz w:val="20"/>
                  <w:szCs w:val="20"/>
                </w:rPr>
                <w:t>kdecker@penquis.org</w:t>
              </w:r>
            </w:hyperlink>
            <w:r w:rsidR="005F01EF" w:rsidRPr="00DF6D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F3AD6D8" w14:textId="184742F5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974-2475</w:t>
            </w:r>
            <w:r w:rsidR="00545143" w:rsidRPr="00DF6D56">
              <w:rPr>
                <w:sz w:val="20"/>
                <w:szCs w:val="20"/>
              </w:rPr>
              <w:t xml:space="preserve"> o </w:t>
            </w:r>
          </w:p>
        </w:tc>
        <w:tc>
          <w:tcPr>
            <w:tcW w:w="1620" w:type="dxa"/>
            <w:vAlign w:val="center"/>
          </w:tcPr>
          <w:p w14:paraId="0D3054B8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Penobscot</w:t>
            </w:r>
          </w:p>
          <w:p w14:paraId="4F50E73F" w14:textId="122EC42E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Piscataquis</w:t>
            </w:r>
          </w:p>
        </w:tc>
        <w:tc>
          <w:tcPr>
            <w:tcW w:w="1260" w:type="dxa"/>
            <w:vAlign w:val="center"/>
          </w:tcPr>
          <w:p w14:paraId="6DC4405D" w14:textId="670BE5B0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Dover-Foxcroft</w:t>
            </w:r>
          </w:p>
        </w:tc>
        <w:tc>
          <w:tcPr>
            <w:tcW w:w="1170" w:type="dxa"/>
            <w:vAlign w:val="center"/>
          </w:tcPr>
          <w:p w14:paraId="1CE61FE1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61CA63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3D0C6DFD" w14:textId="77777777" w:rsidTr="007244B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970CA97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SAC&amp;SC</w:t>
            </w:r>
          </w:p>
        </w:tc>
        <w:tc>
          <w:tcPr>
            <w:tcW w:w="1995" w:type="dxa"/>
            <w:vAlign w:val="center"/>
          </w:tcPr>
          <w:p w14:paraId="4718ADA4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 xml:space="preserve">Deanna Walker </w:t>
            </w:r>
          </w:p>
        </w:tc>
        <w:tc>
          <w:tcPr>
            <w:tcW w:w="1980" w:type="dxa"/>
            <w:vAlign w:val="center"/>
          </w:tcPr>
          <w:p w14:paraId="18CA3B8E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SART Advocate</w:t>
            </w:r>
          </w:p>
        </w:tc>
        <w:tc>
          <w:tcPr>
            <w:tcW w:w="2700" w:type="dxa"/>
            <w:vAlign w:val="center"/>
          </w:tcPr>
          <w:p w14:paraId="215B7B4C" w14:textId="77777777" w:rsidR="004F502E" w:rsidRPr="00DF6D56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4F502E" w:rsidRPr="00DF6D56">
                <w:rPr>
                  <w:rStyle w:val="Hyperlink"/>
                  <w:sz w:val="20"/>
                  <w:szCs w:val="20"/>
                </w:rPr>
                <w:t>deanna.walker@silentnomore.org</w:t>
              </w:r>
            </w:hyperlink>
          </w:p>
          <w:p w14:paraId="4D95DBBD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1BC64B" w14:textId="3D590283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377-1010</w:t>
            </w:r>
            <w:r w:rsidR="00545143" w:rsidRPr="00DF6D56">
              <w:rPr>
                <w:sz w:val="20"/>
                <w:szCs w:val="20"/>
              </w:rPr>
              <w:t xml:space="preserve"> o</w:t>
            </w:r>
          </w:p>
        </w:tc>
        <w:tc>
          <w:tcPr>
            <w:tcW w:w="1620" w:type="dxa"/>
            <w:vAlign w:val="center"/>
          </w:tcPr>
          <w:p w14:paraId="545433C0" w14:textId="47500AA6" w:rsidR="00D83BA8" w:rsidRPr="00DF6D56" w:rsidRDefault="00D83BA8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Kennebec</w:t>
            </w:r>
          </w:p>
          <w:p w14:paraId="6223D4A1" w14:textId="71D35AED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Somerset</w:t>
            </w:r>
          </w:p>
        </w:tc>
        <w:tc>
          <w:tcPr>
            <w:tcW w:w="1260" w:type="dxa"/>
            <w:vAlign w:val="center"/>
          </w:tcPr>
          <w:p w14:paraId="13A1024D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Winthrop</w:t>
            </w:r>
          </w:p>
        </w:tc>
        <w:tc>
          <w:tcPr>
            <w:tcW w:w="1170" w:type="dxa"/>
            <w:vAlign w:val="center"/>
          </w:tcPr>
          <w:p w14:paraId="22E20756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402D08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3BDD66DD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20E453D6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SAC&amp;SC</w:t>
            </w:r>
          </w:p>
        </w:tc>
        <w:tc>
          <w:tcPr>
            <w:tcW w:w="1995" w:type="dxa"/>
            <w:vAlign w:val="center"/>
          </w:tcPr>
          <w:p w14:paraId="7270F2CF" w14:textId="0C8C90BD" w:rsidR="004F502E" w:rsidRPr="00DF6D56" w:rsidRDefault="009063D5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 xml:space="preserve">Susan </w:t>
            </w:r>
            <w:proofErr w:type="spellStart"/>
            <w:r w:rsidRPr="00DF6D56">
              <w:rPr>
                <w:sz w:val="20"/>
                <w:szCs w:val="20"/>
              </w:rPr>
              <w:t>M</w:t>
            </w:r>
            <w:r w:rsidR="00B90E8A" w:rsidRPr="00DF6D56">
              <w:rPr>
                <w:sz w:val="20"/>
                <w:szCs w:val="20"/>
              </w:rPr>
              <w:t>a</w:t>
            </w:r>
            <w:r w:rsidRPr="00DF6D56">
              <w:rPr>
                <w:sz w:val="20"/>
                <w:szCs w:val="20"/>
              </w:rPr>
              <w:t>cMaster</w:t>
            </w:r>
            <w:proofErr w:type="spellEnd"/>
            <w:r w:rsidRPr="00DF6D56">
              <w:rPr>
                <w:sz w:val="20"/>
                <w:szCs w:val="20"/>
              </w:rPr>
              <w:t xml:space="preserve"> Beaulieu</w:t>
            </w:r>
          </w:p>
        </w:tc>
        <w:tc>
          <w:tcPr>
            <w:tcW w:w="1980" w:type="dxa"/>
            <w:vAlign w:val="center"/>
          </w:tcPr>
          <w:p w14:paraId="721FE6A2" w14:textId="637ED134" w:rsidR="004F502E" w:rsidRPr="00DF6D56" w:rsidRDefault="00751D39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</w:t>
            </w:r>
          </w:p>
        </w:tc>
        <w:tc>
          <w:tcPr>
            <w:tcW w:w="2700" w:type="dxa"/>
            <w:vAlign w:val="center"/>
          </w:tcPr>
          <w:p w14:paraId="3F56EA5B" w14:textId="5F98E8FB" w:rsidR="004F502E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 w:history="1">
              <w:r w:rsidR="009063D5" w:rsidRPr="00DF6D56">
                <w:rPr>
                  <w:rStyle w:val="Hyperlink"/>
                  <w:sz w:val="20"/>
                  <w:szCs w:val="20"/>
                </w:rPr>
                <w:t>susan.beaulieu@silentnomore.org</w:t>
              </w:r>
            </w:hyperlink>
            <w:r w:rsidR="009063D5" w:rsidRPr="00DF6D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4696C8B" w14:textId="67F1658F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377-1010</w:t>
            </w:r>
            <w:r w:rsidR="00545143" w:rsidRPr="00DF6D56">
              <w:rPr>
                <w:sz w:val="20"/>
                <w:szCs w:val="20"/>
              </w:rPr>
              <w:t xml:space="preserve"> o</w:t>
            </w:r>
          </w:p>
        </w:tc>
        <w:tc>
          <w:tcPr>
            <w:tcW w:w="1620" w:type="dxa"/>
            <w:vAlign w:val="center"/>
          </w:tcPr>
          <w:p w14:paraId="5B75CEE9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 xml:space="preserve">Kennebec </w:t>
            </w:r>
          </w:p>
          <w:p w14:paraId="518FA63F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Somerset</w:t>
            </w:r>
          </w:p>
        </w:tc>
        <w:tc>
          <w:tcPr>
            <w:tcW w:w="1260" w:type="dxa"/>
            <w:vAlign w:val="center"/>
          </w:tcPr>
          <w:p w14:paraId="4A291C8E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Winthrop</w:t>
            </w:r>
          </w:p>
          <w:p w14:paraId="0EE9A46B" w14:textId="2CD0AB56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Waterville</w:t>
            </w:r>
          </w:p>
        </w:tc>
        <w:tc>
          <w:tcPr>
            <w:tcW w:w="1170" w:type="dxa"/>
            <w:vAlign w:val="center"/>
          </w:tcPr>
          <w:p w14:paraId="34555511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AD4FDB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1D39" w:rsidRPr="00DF6D56" w14:paraId="0894CD16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63640258" w14:textId="1D447387" w:rsidR="00751D39" w:rsidRPr="00DF6D56" w:rsidRDefault="00751D39" w:rsidP="009E78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SAC&amp;SC</w:t>
            </w:r>
          </w:p>
        </w:tc>
        <w:tc>
          <w:tcPr>
            <w:tcW w:w="1995" w:type="dxa"/>
            <w:vAlign w:val="center"/>
          </w:tcPr>
          <w:p w14:paraId="0EBADF76" w14:textId="7249CBAE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Polky</w:t>
            </w:r>
            <w:proofErr w:type="spellEnd"/>
          </w:p>
        </w:tc>
        <w:tc>
          <w:tcPr>
            <w:tcW w:w="1980" w:type="dxa"/>
            <w:vAlign w:val="center"/>
          </w:tcPr>
          <w:p w14:paraId="321B5E27" w14:textId="5D9BF601" w:rsidR="00751D39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5EF7BF0E" w14:textId="47D6107F" w:rsidR="00751D39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6" w:history="1">
              <w:r w:rsidR="00751D39" w:rsidRPr="00742CA3">
                <w:rPr>
                  <w:rStyle w:val="Hyperlink"/>
                  <w:sz w:val="20"/>
                  <w:szCs w:val="20"/>
                </w:rPr>
                <w:t>Morgan.polky@silentnomore.org</w:t>
              </w:r>
            </w:hyperlink>
          </w:p>
        </w:tc>
        <w:tc>
          <w:tcPr>
            <w:tcW w:w="1350" w:type="dxa"/>
            <w:vAlign w:val="center"/>
          </w:tcPr>
          <w:p w14:paraId="61696176" w14:textId="77777777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CCE2DB" w14:textId="77777777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27B01F" w14:textId="77777777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9C5074" w14:textId="77777777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C75F02" w14:textId="77777777" w:rsidR="00751D39" w:rsidRPr="00DF6D56" w:rsidRDefault="00751D39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034DCEF3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37C0121D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SAPARS</w:t>
            </w:r>
          </w:p>
        </w:tc>
        <w:tc>
          <w:tcPr>
            <w:tcW w:w="1995" w:type="dxa"/>
            <w:vAlign w:val="center"/>
          </w:tcPr>
          <w:p w14:paraId="5E83B69A" w14:textId="0CFECBA9" w:rsidR="004F502E" w:rsidRPr="00DF6D56" w:rsidRDefault="00FD4066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</w:t>
            </w:r>
            <w:r w:rsidR="009908DA">
              <w:rPr>
                <w:sz w:val="20"/>
                <w:szCs w:val="20"/>
              </w:rPr>
              <w:t xml:space="preserve"> Casey</w:t>
            </w:r>
          </w:p>
        </w:tc>
        <w:tc>
          <w:tcPr>
            <w:tcW w:w="1980" w:type="dxa"/>
            <w:vAlign w:val="center"/>
          </w:tcPr>
          <w:p w14:paraId="7E012A80" w14:textId="6A58F15D" w:rsidR="004F502E" w:rsidRPr="00DF6D56" w:rsidRDefault="009908DA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0DC87AAC" w14:textId="331E555A" w:rsidR="004F502E" w:rsidRPr="00DF6D56" w:rsidRDefault="006E12FD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history="1">
              <w:r w:rsidRPr="000D64A2">
                <w:rPr>
                  <w:rStyle w:val="Hyperlink"/>
                  <w:sz w:val="20"/>
                  <w:szCs w:val="20"/>
                </w:rPr>
                <w:t>caroline.casey@sapars.org</w:t>
              </w:r>
            </w:hyperlink>
          </w:p>
          <w:p w14:paraId="5F16C9DC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84AF1AA" w14:textId="72D8A916" w:rsidR="00545143" w:rsidRPr="00DF6D56" w:rsidRDefault="00545143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507-1016 o</w:t>
            </w:r>
          </w:p>
        </w:tc>
        <w:tc>
          <w:tcPr>
            <w:tcW w:w="1620" w:type="dxa"/>
            <w:vAlign w:val="center"/>
          </w:tcPr>
          <w:p w14:paraId="3E25BA16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 xml:space="preserve">Oxford </w:t>
            </w:r>
          </w:p>
        </w:tc>
        <w:tc>
          <w:tcPr>
            <w:tcW w:w="1260" w:type="dxa"/>
            <w:vAlign w:val="center"/>
          </w:tcPr>
          <w:p w14:paraId="4860A1BA" w14:textId="3BFC52D0" w:rsidR="004F502E" w:rsidRPr="00DF6D56" w:rsidRDefault="00545143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Rumford</w:t>
            </w:r>
          </w:p>
        </w:tc>
        <w:tc>
          <w:tcPr>
            <w:tcW w:w="1170" w:type="dxa"/>
            <w:vAlign w:val="center"/>
          </w:tcPr>
          <w:p w14:paraId="3E293E34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F441E5E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124B6D7B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B08E8BD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SAPARS</w:t>
            </w:r>
          </w:p>
        </w:tc>
        <w:tc>
          <w:tcPr>
            <w:tcW w:w="1995" w:type="dxa"/>
            <w:vAlign w:val="center"/>
          </w:tcPr>
          <w:p w14:paraId="7FD577CB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Danielle Wilbur</w:t>
            </w:r>
          </w:p>
        </w:tc>
        <w:tc>
          <w:tcPr>
            <w:tcW w:w="1980" w:type="dxa"/>
            <w:vAlign w:val="center"/>
          </w:tcPr>
          <w:p w14:paraId="3B61B57C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Rural Educator/Advocate</w:t>
            </w:r>
          </w:p>
        </w:tc>
        <w:tc>
          <w:tcPr>
            <w:tcW w:w="2700" w:type="dxa"/>
            <w:vAlign w:val="center"/>
          </w:tcPr>
          <w:p w14:paraId="2E7C30F0" w14:textId="77777777" w:rsidR="004F502E" w:rsidRPr="00DF6D56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4F502E" w:rsidRPr="00DF6D56">
                <w:rPr>
                  <w:rStyle w:val="Hyperlink"/>
                  <w:sz w:val="20"/>
                  <w:szCs w:val="20"/>
                </w:rPr>
                <w:t>danielle.wilbur@sapars.org</w:t>
              </w:r>
            </w:hyperlink>
          </w:p>
          <w:p w14:paraId="6D6E2753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5E78793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778-9522 </w:t>
            </w:r>
          </w:p>
          <w:p w14:paraId="0E48E5F3" w14:textId="303416BE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x24</w:t>
            </w:r>
            <w:r w:rsidR="00545143" w:rsidRPr="00DF6D56">
              <w:rPr>
                <w:sz w:val="20"/>
                <w:szCs w:val="20"/>
              </w:rPr>
              <w:t xml:space="preserve"> o</w:t>
            </w:r>
          </w:p>
          <w:p w14:paraId="1DAA6310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A710BD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Franklin</w:t>
            </w:r>
          </w:p>
        </w:tc>
        <w:tc>
          <w:tcPr>
            <w:tcW w:w="1260" w:type="dxa"/>
            <w:vAlign w:val="center"/>
          </w:tcPr>
          <w:p w14:paraId="2039F7C8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Farmington</w:t>
            </w:r>
          </w:p>
        </w:tc>
        <w:tc>
          <w:tcPr>
            <w:tcW w:w="1170" w:type="dxa"/>
            <w:vAlign w:val="center"/>
          </w:tcPr>
          <w:p w14:paraId="6AE37451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2F23E43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63A33B0D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72B3B2B1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SAPARS</w:t>
            </w:r>
          </w:p>
        </w:tc>
        <w:tc>
          <w:tcPr>
            <w:tcW w:w="1995" w:type="dxa"/>
            <w:vAlign w:val="center"/>
          </w:tcPr>
          <w:p w14:paraId="72DB142D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Jamie Demers</w:t>
            </w:r>
          </w:p>
        </w:tc>
        <w:tc>
          <w:tcPr>
            <w:tcW w:w="1980" w:type="dxa"/>
            <w:vAlign w:val="center"/>
          </w:tcPr>
          <w:p w14:paraId="59A2077E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Outreach Coordinator</w:t>
            </w:r>
          </w:p>
        </w:tc>
        <w:tc>
          <w:tcPr>
            <w:tcW w:w="2700" w:type="dxa"/>
            <w:vAlign w:val="center"/>
          </w:tcPr>
          <w:p w14:paraId="3806646F" w14:textId="77777777" w:rsidR="004F502E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4F502E" w:rsidRPr="00DF6D56">
                <w:rPr>
                  <w:rStyle w:val="Hyperlink"/>
                  <w:sz w:val="20"/>
                  <w:szCs w:val="20"/>
                </w:rPr>
                <w:t>Jamie.demers@sapars.org</w:t>
              </w:r>
            </w:hyperlink>
          </w:p>
        </w:tc>
        <w:tc>
          <w:tcPr>
            <w:tcW w:w="1350" w:type="dxa"/>
            <w:vAlign w:val="center"/>
          </w:tcPr>
          <w:p w14:paraId="6847D33C" w14:textId="5049B96F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784-5272</w:t>
            </w:r>
            <w:r w:rsidR="00545143" w:rsidRPr="00DF6D56">
              <w:rPr>
                <w:sz w:val="20"/>
                <w:szCs w:val="20"/>
              </w:rPr>
              <w:t xml:space="preserve"> o</w:t>
            </w:r>
          </w:p>
        </w:tc>
        <w:tc>
          <w:tcPr>
            <w:tcW w:w="1620" w:type="dxa"/>
            <w:vAlign w:val="center"/>
          </w:tcPr>
          <w:p w14:paraId="267F87A1" w14:textId="1A5D7CE0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Androscoggin, Franklin</w:t>
            </w:r>
            <w:r w:rsidR="00DF6D56" w:rsidRPr="00DF6D56">
              <w:rPr>
                <w:sz w:val="20"/>
                <w:szCs w:val="20"/>
              </w:rPr>
              <w:t>/</w:t>
            </w:r>
            <w:r w:rsidRPr="00DF6D56">
              <w:rPr>
                <w:sz w:val="20"/>
                <w:szCs w:val="20"/>
              </w:rPr>
              <w:t>Oxford</w:t>
            </w:r>
          </w:p>
        </w:tc>
        <w:tc>
          <w:tcPr>
            <w:tcW w:w="1260" w:type="dxa"/>
            <w:vAlign w:val="center"/>
          </w:tcPr>
          <w:p w14:paraId="0582F55F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Lewiston</w:t>
            </w:r>
          </w:p>
        </w:tc>
        <w:tc>
          <w:tcPr>
            <w:tcW w:w="1170" w:type="dxa"/>
            <w:vAlign w:val="center"/>
          </w:tcPr>
          <w:p w14:paraId="0C0BF4BD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B8A51E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1DC0" w:rsidRPr="00DF6D56" w14:paraId="6B423E2A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FCB6C33" w14:textId="5814653E" w:rsidR="00D51DC0" w:rsidRPr="00DF6D56" w:rsidRDefault="00D51DC0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SARSSM</w:t>
            </w:r>
          </w:p>
        </w:tc>
        <w:tc>
          <w:tcPr>
            <w:tcW w:w="1995" w:type="dxa"/>
            <w:vAlign w:val="center"/>
          </w:tcPr>
          <w:p w14:paraId="1A02C41C" w14:textId="05788C2C" w:rsidR="00D51DC0" w:rsidRPr="00DF6D56" w:rsidRDefault="00D51DC0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 xml:space="preserve">Shannon </w:t>
            </w:r>
            <w:r w:rsidR="00103215" w:rsidRPr="00DF6D56">
              <w:rPr>
                <w:sz w:val="20"/>
                <w:szCs w:val="20"/>
              </w:rPr>
              <w:t>Nicholson</w:t>
            </w:r>
          </w:p>
        </w:tc>
        <w:tc>
          <w:tcPr>
            <w:tcW w:w="1980" w:type="dxa"/>
            <w:vAlign w:val="center"/>
          </w:tcPr>
          <w:p w14:paraId="772A2901" w14:textId="555C431E" w:rsidR="00D51DC0" w:rsidRPr="00DF6D56" w:rsidRDefault="00103215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SART Advocate</w:t>
            </w:r>
          </w:p>
        </w:tc>
        <w:tc>
          <w:tcPr>
            <w:tcW w:w="2700" w:type="dxa"/>
            <w:vAlign w:val="center"/>
          </w:tcPr>
          <w:p w14:paraId="27740C77" w14:textId="0352B209" w:rsidR="00D51DC0" w:rsidRPr="00DF6D56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20" w:history="1">
              <w:r w:rsidR="00103215" w:rsidRPr="00DF6D56">
                <w:rPr>
                  <w:rStyle w:val="Hyperlink"/>
                  <w:sz w:val="20"/>
                  <w:szCs w:val="20"/>
                </w:rPr>
                <w:t>shannon@sarsonline.org</w:t>
              </w:r>
            </w:hyperlink>
          </w:p>
        </w:tc>
        <w:tc>
          <w:tcPr>
            <w:tcW w:w="1350" w:type="dxa"/>
            <w:vAlign w:val="center"/>
          </w:tcPr>
          <w:p w14:paraId="2A0F09DF" w14:textId="16FD3357" w:rsidR="00D51DC0" w:rsidRPr="00DF6D56" w:rsidRDefault="00103215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828-1035</w:t>
            </w:r>
          </w:p>
        </w:tc>
        <w:tc>
          <w:tcPr>
            <w:tcW w:w="1620" w:type="dxa"/>
            <w:vAlign w:val="center"/>
          </w:tcPr>
          <w:p w14:paraId="1DFA8548" w14:textId="15F31C75" w:rsidR="00D51DC0" w:rsidRPr="00DF6D56" w:rsidRDefault="00103215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York</w:t>
            </w:r>
          </w:p>
        </w:tc>
        <w:tc>
          <w:tcPr>
            <w:tcW w:w="1260" w:type="dxa"/>
            <w:vAlign w:val="center"/>
          </w:tcPr>
          <w:p w14:paraId="2ED7E9C2" w14:textId="06B88E4E" w:rsidR="00D51DC0" w:rsidRPr="00DF6D56" w:rsidRDefault="00103215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Portland</w:t>
            </w:r>
          </w:p>
        </w:tc>
        <w:tc>
          <w:tcPr>
            <w:tcW w:w="1170" w:type="dxa"/>
            <w:vAlign w:val="center"/>
          </w:tcPr>
          <w:p w14:paraId="2C2F7FB5" w14:textId="77777777" w:rsidR="00D51DC0" w:rsidRPr="00DF6D56" w:rsidRDefault="00D51DC0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543207D" w14:textId="77777777" w:rsidR="00D51DC0" w:rsidRPr="00DF6D56" w:rsidRDefault="00D51DC0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0ECFB93B" w14:textId="77777777" w:rsidTr="00DE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081D42AF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SASSMM</w:t>
            </w:r>
          </w:p>
        </w:tc>
        <w:tc>
          <w:tcPr>
            <w:tcW w:w="1995" w:type="dxa"/>
            <w:vAlign w:val="center"/>
          </w:tcPr>
          <w:p w14:paraId="6593E8B2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August Sender</w:t>
            </w:r>
          </w:p>
        </w:tc>
        <w:tc>
          <w:tcPr>
            <w:tcW w:w="1980" w:type="dxa"/>
            <w:vAlign w:val="center"/>
          </w:tcPr>
          <w:p w14:paraId="7652EC8C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6649A8AC" w14:textId="77777777" w:rsidR="004F502E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 w:history="1">
              <w:r w:rsidR="004F502E" w:rsidRPr="00DF6D56">
                <w:rPr>
                  <w:rStyle w:val="Hyperlink"/>
                  <w:sz w:val="20"/>
                  <w:szCs w:val="20"/>
                </w:rPr>
                <w:t>august@sassmm.org</w:t>
              </w:r>
            </w:hyperlink>
          </w:p>
        </w:tc>
        <w:tc>
          <w:tcPr>
            <w:tcW w:w="1350" w:type="dxa"/>
            <w:vAlign w:val="center"/>
          </w:tcPr>
          <w:p w14:paraId="32D8CB64" w14:textId="11887ADE" w:rsidR="004F502E" w:rsidRPr="00DF6D56" w:rsidRDefault="000571B5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323-2654</w:t>
            </w:r>
          </w:p>
        </w:tc>
        <w:tc>
          <w:tcPr>
            <w:tcW w:w="1620" w:type="dxa"/>
            <w:vAlign w:val="center"/>
          </w:tcPr>
          <w:p w14:paraId="03DC91E0" w14:textId="665647AF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Knox</w:t>
            </w:r>
            <w:r w:rsidR="00DF6D56" w:rsidRPr="00DF6D56">
              <w:rPr>
                <w:sz w:val="20"/>
                <w:szCs w:val="20"/>
              </w:rPr>
              <w:t>/</w:t>
            </w:r>
            <w:r w:rsidRPr="00DF6D56">
              <w:rPr>
                <w:sz w:val="20"/>
                <w:szCs w:val="20"/>
              </w:rPr>
              <w:t>Waldo</w:t>
            </w:r>
          </w:p>
        </w:tc>
        <w:tc>
          <w:tcPr>
            <w:tcW w:w="1260" w:type="dxa"/>
            <w:vAlign w:val="center"/>
          </w:tcPr>
          <w:p w14:paraId="68D8D826" w14:textId="5B2B976E" w:rsidR="004F502E" w:rsidRPr="00DF6D56" w:rsidRDefault="004F502E" w:rsidP="00DE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Belfast</w:t>
            </w:r>
          </w:p>
        </w:tc>
        <w:tc>
          <w:tcPr>
            <w:tcW w:w="1170" w:type="dxa"/>
            <w:vAlign w:val="center"/>
          </w:tcPr>
          <w:p w14:paraId="61E90E0F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4CD30A3" w14:textId="77777777" w:rsidR="004F502E" w:rsidRPr="00DF6D56" w:rsidRDefault="004F502E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502E" w:rsidRPr="00DF6D56" w14:paraId="737AE892" w14:textId="77777777" w:rsidTr="009E78A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201C202" w14:textId="77777777" w:rsidR="004F502E" w:rsidRPr="00DF6D56" w:rsidRDefault="004F502E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SASSMM</w:t>
            </w:r>
          </w:p>
        </w:tc>
        <w:tc>
          <w:tcPr>
            <w:tcW w:w="1995" w:type="dxa"/>
            <w:vAlign w:val="center"/>
          </w:tcPr>
          <w:p w14:paraId="287C9BB2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Hannah Woodman</w:t>
            </w:r>
          </w:p>
        </w:tc>
        <w:tc>
          <w:tcPr>
            <w:tcW w:w="1980" w:type="dxa"/>
            <w:vAlign w:val="center"/>
          </w:tcPr>
          <w:p w14:paraId="4F6DD4C1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Rural Advocate</w:t>
            </w:r>
          </w:p>
        </w:tc>
        <w:tc>
          <w:tcPr>
            <w:tcW w:w="2700" w:type="dxa"/>
            <w:vAlign w:val="center"/>
          </w:tcPr>
          <w:p w14:paraId="4387C8D4" w14:textId="77777777" w:rsidR="004F502E" w:rsidRPr="00DF6D56" w:rsidRDefault="005270A4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4F502E" w:rsidRPr="00DF6D56">
                <w:rPr>
                  <w:rStyle w:val="Hyperlink"/>
                  <w:sz w:val="20"/>
                  <w:szCs w:val="20"/>
                </w:rPr>
                <w:t>hannah@sassmm.org</w:t>
              </w:r>
            </w:hyperlink>
          </w:p>
        </w:tc>
        <w:tc>
          <w:tcPr>
            <w:tcW w:w="1350" w:type="dxa"/>
            <w:vAlign w:val="center"/>
          </w:tcPr>
          <w:p w14:paraId="4B304941" w14:textId="4716E687" w:rsidR="004F502E" w:rsidRPr="00DF6D56" w:rsidRDefault="004E369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390-3149 o</w:t>
            </w:r>
          </w:p>
        </w:tc>
        <w:tc>
          <w:tcPr>
            <w:tcW w:w="1620" w:type="dxa"/>
            <w:vAlign w:val="center"/>
          </w:tcPr>
          <w:p w14:paraId="703E1A52" w14:textId="20C93EE0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Knox</w:t>
            </w:r>
            <w:r w:rsidR="00DF6D56" w:rsidRPr="00DF6D56">
              <w:rPr>
                <w:sz w:val="20"/>
                <w:szCs w:val="20"/>
              </w:rPr>
              <w:t>/</w:t>
            </w:r>
            <w:r w:rsidRPr="00DF6D56">
              <w:rPr>
                <w:sz w:val="20"/>
                <w:szCs w:val="20"/>
              </w:rPr>
              <w:t xml:space="preserve">Waldo </w:t>
            </w:r>
          </w:p>
        </w:tc>
        <w:tc>
          <w:tcPr>
            <w:tcW w:w="1260" w:type="dxa"/>
            <w:vAlign w:val="center"/>
          </w:tcPr>
          <w:p w14:paraId="1984BC5E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Rockland</w:t>
            </w:r>
          </w:p>
        </w:tc>
        <w:tc>
          <w:tcPr>
            <w:tcW w:w="1170" w:type="dxa"/>
            <w:vAlign w:val="center"/>
          </w:tcPr>
          <w:p w14:paraId="143B304D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DB8BEC2" w14:textId="77777777" w:rsidR="004F502E" w:rsidRPr="00DF6D56" w:rsidRDefault="004F502E" w:rsidP="009E7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76C8" w:rsidRPr="00DF6D56" w14:paraId="55698380" w14:textId="77777777" w:rsidTr="009E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5594BBE4" w14:textId="56C89449" w:rsidR="00BA76C8" w:rsidRPr="00DF6D56" w:rsidRDefault="00BA76C8" w:rsidP="009E78A8">
            <w:pPr>
              <w:jc w:val="right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lastRenderedPageBreak/>
              <w:t>SASSMM</w:t>
            </w:r>
          </w:p>
        </w:tc>
        <w:tc>
          <w:tcPr>
            <w:tcW w:w="1995" w:type="dxa"/>
            <w:vAlign w:val="center"/>
          </w:tcPr>
          <w:p w14:paraId="45F8F9E3" w14:textId="460715D0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Stefanie Burchill</w:t>
            </w:r>
          </w:p>
        </w:tc>
        <w:tc>
          <w:tcPr>
            <w:tcW w:w="1980" w:type="dxa"/>
            <w:vAlign w:val="center"/>
          </w:tcPr>
          <w:p w14:paraId="7B974E0E" w14:textId="68CCB25D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SART Advocate</w:t>
            </w:r>
          </w:p>
        </w:tc>
        <w:tc>
          <w:tcPr>
            <w:tcW w:w="2700" w:type="dxa"/>
            <w:vAlign w:val="center"/>
          </w:tcPr>
          <w:p w14:paraId="769A720F" w14:textId="49E5F93D" w:rsidR="00BA76C8" w:rsidRPr="00DF6D56" w:rsidRDefault="005270A4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23" w:history="1">
              <w:r w:rsidR="00BA76C8" w:rsidRPr="00DF6D56">
                <w:rPr>
                  <w:rStyle w:val="Hyperlink"/>
                  <w:sz w:val="20"/>
                  <w:szCs w:val="20"/>
                </w:rPr>
                <w:t>stephanie@sassmm.org</w:t>
              </w:r>
            </w:hyperlink>
          </w:p>
        </w:tc>
        <w:tc>
          <w:tcPr>
            <w:tcW w:w="1350" w:type="dxa"/>
            <w:vAlign w:val="center"/>
          </w:tcPr>
          <w:p w14:paraId="1E1696C6" w14:textId="77777777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A2DE01" w14:textId="4D843CC0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6D56">
              <w:rPr>
                <w:sz w:val="20"/>
                <w:szCs w:val="20"/>
              </w:rPr>
              <w:t>Knox</w:t>
            </w:r>
            <w:r w:rsidR="00DF6D56" w:rsidRPr="00DF6D56">
              <w:rPr>
                <w:sz w:val="20"/>
                <w:szCs w:val="20"/>
              </w:rPr>
              <w:t>/Waldo</w:t>
            </w:r>
          </w:p>
        </w:tc>
        <w:tc>
          <w:tcPr>
            <w:tcW w:w="1260" w:type="dxa"/>
            <w:vAlign w:val="center"/>
          </w:tcPr>
          <w:p w14:paraId="7A2BAF6A" w14:textId="77777777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F57AA7" w14:textId="77777777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C6F5053" w14:textId="77777777" w:rsidR="00BA76C8" w:rsidRPr="00DF6D56" w:rsidRDefault="00BA76C8" w:rsidP="009E7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5576AEA2" w14:textId="77777777" w:rsidR="00C24CAA" w:rsidRPr="00DF6D56" w:rsidRDefault="00C24CAA">
      <w:pPr>
        <w:rPr>
          <w:sz w:val="20"/>
          <w:szCs w:val="20"/>
        </w:rPr>
      </w:pPr>
    </w:p>
    <w:sectPr w:rsidR="00C24CAA" w:rsidRPr="00DF6D56" w:rsidSect="00C660EA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BDFD" w14:textId="77777777" w:rsidR="00467207" w:rsidRDefault="00467207" w:rsidP="009E78A8">
      <w:pPr>
        <w:spacing w:after="0" w:line="240" w:lineRule="auto"/>
      </w:pPr>
      <w:r>
        <w:separator/>
      </w:r>
    </w:p>
  </w:endnote>
  <w:endnote w:type="continuationSeparator" w:id="0">
    <w:p w14:paraId="43EE12B4" w14:textId="77777777" w:rsidR="00467207" w:rsidRDefault="00467207" w:rsidP="009E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6CBC" w14:textId="77777777" w:rsidR="00467207" w:rsidRDefault="00467207" w:rsidP="009E78A8">
      <w:pPr>
        <w:spacing w:after="0" w:line="240" w:lineRule="auto"/>
      </w:pPr>
      <w:r>
        <w:separator/>
      </w:r>
    </w:p>
  </w:footnote>
  <w:footnote w:type="continuationSeparator" w:id="0">
    <w:p w14:paraId="6D787636" w14:textId="77777777" w:rsidR="00467207" w:rsidRDefault="00467207" w:rsidP="009E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C2C" w14:textId="354EF9A5" w:rsidR="009E78A8" w:rsidRPr="009E78A8" w:rsidRDefault="009E78A8" w:rsidP="009E78A8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9E78A8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1CC0064" wp14:editId="1E7A1A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3923" cy="691449"/>
          <wp:effectExtent l="0" t="0" r="8255" b="0"/>
          <wp:wrapTight wrapText="bothSides">
            <wp:wrapPolygon edited="0">
              <wp:start x="0" y="0"/>
              <wp:lineTo x="0" y="20846"/>
              <wp:lineTo x="21398" y="20846"/>
              <wp:lineTo x="21398" y="0"/>
              <wp:lineTo x="0" y="0"/>
            </wp:wrapPolygon>
          </wp:wrapTight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FINAL-MECASA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23" cy="691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78A8">
      <w:rPr>
        <w:rFonts w:asciiTheme="majorHAnsi" w:hAnsiTheme="majorHAnsi"/>
        <w:b/>
        <w:sz w:val="28"/>
        <w:szCs w:val="28"/>
      </w:rPr>
      <w:t>Rural Advocate Cohort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C1"/>
    <w:rsid w:val="000367DA"/>
    <w:rsid w:val="000571B5"/>
    <w:rsid w:val="00075CFB"/>
    <w:rsid w:val="000D1D7A"/>
    <w:rsid w:val="000D2A20"/>
    <w:rsid w:val="000E1D38"/>
    <w:rsid w:val="00103215"/>
    <w:rsid w:val="0017644C"/>
    <w:rsid w:val="002208F2"/>
    <w:rsid w:val="00325B4C"/>
    <w:rsid w:val="00367481"/>
    <w:rsid w:val="003A3147"/>
    <w:rsid w:val="0042663A"/>
    <w:rsid w:val="00434437"/>
    <w:rsid w:val="00467207"/>
    <w:rsid w:val="004E369E"/>
    <w:rsid w:val="004E5B5C"/>
    <w:rsid w:val="004E786F"/>
    <w:rsid w:val="004F502E"/>
    <w:rsid w:val="005270A4"/>
    <w:rsid w:val="00545143"/>
    <w:rsid w:val="00565469"/>
    <w:rsid w:val="005F01EF"/>
    <w:rsid w:val="00685118"/>
    <w:rsid w:val="006E12FD"/>
    <w:rsid w:val="007244B6"/>
    <w:rsid w:val="007246F2"/>
    <w:rsid w:val="00751D39"/>
    <w:rsid w:val="007572D4"/>
    <w:rsid w:val="008A61B3"/>
    <w:rsid w:val="008D6CE5"/>
    <w:rsid w:val="008E3C93"/>
    <w:rsid w:val="009063D5"/>
    <w:rsid w:val="0091130C"/>
    <w:rsid w:val="009904BA"/>
    <w:rsid w:val="009908DA"/>
    <w:rsid w:val="009A2852"/>
    <w:rsid w:val="009E78A8"/>
    <w:rsid w:val="00A14CC1"/>
    <w:rsid w:val="00A47BAC"/>
    <w:rsid w:val="00A52984"/>
    <w:rsid w:val="00B90E8A"/>
    <w:rsid w:val="00BA76C8"/>
    <w:rsid w:val="00BD3807"/>
    <w:rsid w:val="00BF0DA3"/>
    <w:rsid w:val="00C24CAA"/>
    <w:rsid w:val="00C660EA"/>
    <w:rsid w:val="00C86B7F"/>
    <w:rsid w:val="00C912D8"/>
    <w:rsid w:val="00CB1DDA"/>
    <w:rsid w:val="00CB71BA"/>
    <w:rsid w:val="00CE4D4A"/>
    <w:rsid w:val="00D51DC0"/>
    <w:rsid w:val="00D72B9D"/>
    <w:rsid w:val="00D74B51"/>
    <w:rsid w:val="00D83BA8"/>
    <w:rsid w:val="00DE4CBF"/>
    <w:rsid w:val="00DE4D0E"/>
    <w:rsid w:val="00DF6D56"/>
    <w:rsid w:val="00E1298D"/>
    <w:rsid w:val="00E45680"/>
    <w:rsid w:val="00E70150"/>
    <w:rsid w:val="00EF5ABA"/>
    <w:rsid w:val="00F14DEC"/>
    <w:rsid w:val="00F95BF5"/>
    <w:rsid w:val="00FB687B"/>
    <w:rsid w:val="00FD4066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8697E"/>
  <w15:docId w15:val="{BAC8FEB4-DCDB-4E14-87E9-5145A40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C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C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2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C660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A8"/>
  </w:style>
  <w:style w:type="paragraph" w:styleId="Footer">
    <w:name w:val="footer"/>
    <w:basedOn w:val="Normal"/>
    <w:link w:val="FooterChar"/>
    <w:uiPriority w:val="99"/>
    <w:unhideWhenUsed/>
    <w:rsid w:val="009E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A8"/>
  </w:style>
  <w:style w:type="character" w:styleId="UnresolvedMention">
    <w:name w:val="Unresolved Mention"/>
    <w:basedOn w:val="DefaultParagraphFont"/>
    <w:uiPriority w:val="99"/>
    <w:semiHidden/>
    <w:unhideWhenUsed/>
    <w:rsid w:val="0032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ecker@penquis.org" TargetMode="External"/><Relationship Id="rId18" Type="http://schemas.openxmlformats.org/officeDocument/2006/relationships/hyperlink" Target="mailto:danielle.wilbur@sapars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ugust@sassmm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chambers@penquis.org" TargetMode="External"/><Relationship Id="rId17" Type="http://schemas.openxmlformats.org/officeDocument/2006/relationships/hyperlink" Target="mailto:caroline.casey@sapars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organ.polky@silentnomore.org" TargetMode="External"/><Relationship Id="rId20" Type="http://schemas.openxmlformats.org/officeDocument/2006/relationships/hyperlink" Target="mailto:shannon@sarsonlin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age@amhc.or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usan.beaulieu@silentnomore.org" TargetMode="External"/><Relationship Id="rId23" Type="http://schemas.openxmlformats.org/officeDocument/2006/relationships/hyperlink" Target="mailto:stephanie@sassmm.org" TargetMode="External"/><Relationship Id="rId10" Type="http://schemas.openxmlformats.org/officeDocument/2006/relationships/hyperlink" Target="mailto:kpelletier@amhc.org" TargetMode="External"/><Relationship Id="rId19" Type="http://schemas.openxmlformats.org/officeDocument/2006/relationships/hyperlink" Target="mailto:Jamie.demers@sapar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stiles@amhc.org" TargetMode="External"/><Relationship Id="rId14" Type="http://schemas.openxmlformats.org/officeDocument/2006/relationships/hyperlink" Target="mailto:deanna.walker@silentnomore.org" TargetMode="External"/><Relationship Id="rId22" Type="http://schemas.openxmlformats.org/officeDocument/2006/relationships/hyperlink" Target="mailto:hannah@sass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1ea3759840a448020c6e2216eae71a3a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bee4806e37a8040c387914f3b657b89b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8BA82-1CCB-4798-BACD-A106136328B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6b0e5bc9-5ae3-49d5-9ea6-bc5346b32b83"/>
    <ds:schemaRef ds:uri="12ca9f72-d24a-4386-b139-956d44109ad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0CC3AF-05F4-4FB4-9D73-787C1EA4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3A905-1193-4495-83C1-9802C4AC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Kondrat</dc:creator>
  <cp:lastModifiedBy>Katie Kondrat</cp:lastModifiedBy>
  <cp:revision>2</cp:revision>
  <dcterms:created xsi:type="dcterms:W3CDTF">2019-01-24T18:18:00Z</dcterms:created>
  <dcterms:modified xsi:type="dcterms:W3CDTF">2019-01-24T18:18:00Z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